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E2" w:rsidRDefault="007870DB">
      <w:hyperlink r:id="rId5" w:history="1">
        <w:r w:rsidRPr="00494748">
          <w:rPr>
            <w:rStyle w:val="Hyperlink"/>
          </w:rPr>
          <w:t>http://sd67.bc.ca/teachers/dmillar/Math%2012/PreCalc12%20Textbook.pdf</w:t>
        </w:r>
      </w:hyperlink>
    </w:p>
    <w:p w:rsidR="007870DB" w:rsidRDefault="007870DB">
      <w:bookmarkStart w:id="0" w:name="_GoBack"/>
      <w:bookmarkEnd w:id="0"/>
    </w:p>
    <w:sectPr w:rsidR="007870DB" w:rsidSect="004832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DB"/>
    <w:rsid w:val="004832E2"/>
    <w:rsid w:val="0078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4D0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d67.bc.ca/teachers/dmillar/Math%2012/PreCalc12%20Textbook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Macintosh Word</Application>
  <DocSecurity>0</DocSecurity>
  <Lines>1</Lines>
  <Paragraphs>1</Paragraphs>
  <ScaleCrop>false</ScaleCrop>
  <Company>FKSS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Abbott</dc:creator>
  <cp:keywords/>
  <dc:description/>
  <cp:lastModifiedBy>Terry Abbott</cp:lastModifiedBy>
  <cp:revision>1</cp:revision>
  <dcterms:created xsi:type="dcterms:W3CDTF">2015-09-27T14:41:00Z</dcterms:created>
  <dcterms:modified xsi:type="dcterms:W3CDTF">2015-09-27T14:42:00Z</dcterms:modified>
</cp:coreProperties>
</file>